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6"/>
      </w:tblGrid>
      <w:tr w:rsidR="00233419" w:rsidRPr="00233419" w:rsidTr="00BE7B4A">
        <w:trPr>
          <w:trHeight w:val="676"/>
        </w:trPr>
        <w:tc>
          <w:tcPr>
            <w:tcW w:w="10366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BE7B4A" w:rsidP="00BE7B4A">
            <w:pPr>
              <w:wordWrap/>
              <w:spacing w:before="40" w:after="40" w:line="312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『</w:t>
            </w:r>
            <w:r w:rsidR="002245F1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터키</w:t>
            </w:r>
            <w:bookmarkStart w:id="0" w:name="_GoBack"/>
            <w:bookmarkEnd w:id="0"/>
            <w:r w:rsidRPr="00BE7B4A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』</w:t>
            </w:r>
            <w:r w:rsidRPr="00BE7B4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라벨링 현지화 지원사업 신청서</w:t>
            </w:r>
          </w:p>
        </w:tc>
      </w:tr>
    </w:tbl>
    <w:p w:rsidR="00233419" w:rsidRPr="00233419" w:rsidRDefault="00233419" w:rsidP="00233419">
      <w:pPr>
        <w:wordWrap/>
        <w:spacing w:after="0" w:line="360" w:lineRule="auto"/>
        <w:jc w:val="left"/>
        <w:textAlignment w:val="baseline"/>
        <w:rPr>
          <w:rFonts w:ascii="함초롬바탕" w:eastAsia="한컴돋움" w:hAnsi="굴림" w:cs="굴림"/>
          <w:b/>
          <w:bCs/>
          <w:color w:val="000000"/>
          <w:kern w:val="0"/>
          <w:sz w:val="2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1. 업체정보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1383"/>
        <w:gridCol w:w="1232"/>
        <w:gridCol w:w="1282"/>
        <w:gridCol w:w="1452"/>
        <w:gridCol w:w="1091"/>
        <w:gridCol w:w="1277"/>
        <w:gridCol w:w="1432"/>
      </w:tblGrid>
      <w:tr w:rsidR="00233419" w:rsidRPr="00233419" w:rsidTr="00BE7B4A">
        <w:trPr>
          <w:trHeight w:val="481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261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543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업종</w:t>
            </w:r>
          </w:p>
        </w:tc>
        <w:tc>
          <w:tcPr>
            <w:tcW w:w="143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481"/>
        </w:trPr>
        <w:tc>
          <w:tcPr>
            <w:tcW w:w="12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담당자명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전화번호</w:t>
            </w: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핸드폰</w:t>
            </w:r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</w:rPr>
            </w:pPr>
          </w:p>
        </w:tc>
      </w:tr>
      <w:tr w:rsidR="00233419" w:rsidRPr="00233419" w:rsidTr="00BE7B4A">
        <w:trPr>
          <w:trHeight w:val="481"/>
        </w:trPr>
        <w:tc>
          <w:tcPr>
            <w:tcW w:w="38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수출 희망 시기 및 지역</w:t>
            </w: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BE7B4A">
            <w:pPr>
              <w:pStyle w:val="a4"/>
              <w:jc w:val="center"/>
              <w:rPr>
                <w:rFonts w:ascii="HY신명조" w:eastAsia="HY신명조"/>
                <w:i/>
                <w:iCs/>
                <w:szCs w:val="20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  <w:proofErr w:type="spellStart"/>
            <w:r w:rsidRPr="00BE7B4A">
              <w:rPr>
                <w:rFonts w:ascii="HY신명조" w:eastAsia="HY신명조" w:hint="eastAsia"/>
              </w:rPr>
              <w:t>이메일</w:t>
            </w:r>
            <w:proofErr w:type="spellEnd"/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/>
                <w:szCs w:val="20"/>
              </w:rPr>
            </w:pPr>
          </w:p>
        </w:tc>
      </w:tr>
    </w:tbl>
    <w:p w:rsidR="00BE7B4A" w:rsidRPr="00BE7B4A" w:rsidRDefault="00BE7B4A" w:rsidP="00BE7B4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 w:val="22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2. 기본문항</w:t>
      </w:r>
    </w:p>
    <w:tbl>
      <w:tblPr>
        <w:tblpPr w:vertAnchor="text" w:tblpYSpec="top"/>
        <w:tblOverlap w:val="never"/>
        <w:tblW w:w="10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3479"/>
        <w:gridCol w:w="3480"/>
        <w:gridCol w:w="2810"/>
      </w:tblGrid>
      <w:tr w:rsidR="00233419" w:rsidRPr="00233419" w:rsidTr="00CD41C8">
        <w:trPr>
          <w:trHeight w:val="567"/>
        </w:trPr>
        <w:tc>
          <w:tcPr>
            <w:tcW w:w="68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CD41C8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문 항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답 변</w:t>
            </w:r>
          </w:p>
        </w:tc>
        <w:tc>
          <w:tcPr>
            <w:tcW w:w="281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245F1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터키</w:t>
            </w:r>
            <w:r w:rsidR="00BE7B4A"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수출</w:t>
            </w: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/수입</w:t>
            </w:r>
            <w:r w:rsidR="00BE7B4A"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경험 유무</w:t>
            </w:r>
          </w:p>
        </w:tc>
        <w:tc>
          <w:tcPr>
            <w:tcW w:w="34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BE7B4A">
            <w:pPr>
              <w:pStyle w:val="MS"/>
              <w:ind w:left="-40" w:right="-40"/>
              <w:jc w:val="center"/>
              <w:rPr>
                <w:rFonts w:ascii="HY신명조" w:eastAsia="HY신명조"/>
              </w:rPr>
            </w:pPr>
            <w:proofErr w:type="gramStart"/>
            <w:r w:rsidRPr="00BE7B4A">
              <w:rPr>
                <w:rFonts w:ascii="HY신명조" w:eastAsia="HY신명조" w:hint="eastAsia"/>
              </w:rPr>
              <w:t>□YES  □NO</w:t>
            </w:r>
            <w:proofErr w:type="gramEnd"/>
          </w:p>
        </w:tc>
        <w:tc>
          <w:tcPr>
            <w:tcW w:w="28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245F1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터키</w:t>
            </w:r>
            <w:r w:rsidR="00BE7B4A"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책임(수입)회사명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ind w:left="-40" w:right="-4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*</w:t>
            </w:r>
            <w:r w:rsidR="002245F1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터키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에 등록된 수입업체 또는 대리상, 판매업체</w:t>
            </w: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한국 </w:t>
            </w:r>
            <w:proofErr w:type="spellStart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수출시</w:t>
            </w:r>
            <w:proofErr w:type="spellEnd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HS 코드(참고용)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라벨링 신청상품</w:t>
            </w:r>
          </w:p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(상품별 별도 신청 요청)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00품목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proofErr w:type="spellStart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생산업체명</w:t>
            </w:r>
            <w:proofErr w:type="spellEnd"/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BE7B4A" w:rsidRPr="00233419" w:rsidTr="00C549BC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생산업체 ISO 혹은 GMP획득여부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BE7B4A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□YES   □NO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C549BC" w:rsidRPr="00233419" w:rsidTr="00C549BC">
        <w:trPr>
          <w:trHeight w:val="851"/>
        </w:trPr>
        <w:tc>
          <w:tcPr>
            <w:tcW w:w="685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BE7B4A" w:rsidRDefault="00C549BC" w:rsidP="00F102BC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◦</w:t>
            </w:r>
            <w:r w:rsidRPr="00BE7B4A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수출예정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제품의 보건식품 해당여부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spacing w:after="0" w:line="240" w:lineRule="auto"/>
              <w:ind w:left="-40" w:right="16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□YES  </w:t>
            </w:r>
            <w:r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 xml:space="preserve"> 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□NO</w:t>
            </w:r>
          </w:p>
        </w:tc>
        <w:tc>
          <w:tcPr>
            <w:tcW w:w="2810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pStyle w:val="MS"/>
              <w:ind w:left="226" w:hanging="226"/>
              <w:rPr>
                <w:rFonts w:ascii="HY신명조" w:eastAsia="HY신명조"/>
              </w:rPr>
            </w:pPr>
            <w:r w:rsidRPr="00BE7B4A">
              <w:rPr>
                <w:rFonts w:ascii="HY신명조" w:eastAsia="HY신명조" w:hint="eastAsia"/>
              </w:rPr>
              <w:t>*일반 식품과 보건 식품의</w:t>
            </w:r>
            <w:r w:rsidR="002245F1">
              <w:rPr>
                <w:rFonts w:ascii="HY신명조" w:eastAsia="HY신명조" w:hint="eastAsia"/>
              </w:rPr>
              <w:t xml:space="preserve"> 터키</w:t>
            </w:r>
            <w:r w:rsidRPr="00BE7B4A">
              <w:rPr>
                <w:rFonts w:ascii="HY신명조" w:eastAsia="HY신명조" w:hint="eastAsia"/>
              </w:rPr>
              <w:t xml:space="preserve"> 수출 소요 시간과 비용의 커다란 차이로 일반식품 및 보건식품 여부 사전 판단 필요</w:t>
            </w:r>
          </w:p>
          <w:p w:rsidR="00C549BC" w:rsidRPr="00BE7B4A" w:rsidRDefault="00C549BC" w:rsidP="00F102BC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C549BC" w:rsidRPr="00233419" w:rsidTr="00C549BC">
        <w:trPr>
          <w:trHeight w:val="851"/>
        </w:trPr>
        <w:tc>
          <w:tcPr>
            <w:tcW w:w="685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479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◦</w:t>
            </w:r>
            <w:r w:rsidRPr="00BE7B4A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보건식품의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경우 기능/홍보효과가</w:t>
            </w:r>
          </w:p>
          <w:p w:rsidR="00C549BC" w:rsidRPr="00BE7B4A" w:rsidRDefault="00C549BC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 무엇인지 간략하게 기술</w:t>
            </w:r>
          </w:p>
        </w:tc>
        <w:tc>
          <w:tcPr>
            <w:tcW w:w="3480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240" w:lineRule="auto"/>
              <w:ind w:left="-40" w:right="16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233419" w:rsidRPr="00233419" w:rsidTr="00CD41C8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C549BC" w:rsidRDefault="00C549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C549BC" w:rsidRDefault="00C549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Pr="00BE7B4A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233419" w:rsidRPr="00233419" w:rsidRDefault="00233419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제품A</w:t>
            </w:r>
            <w:proofErr w:type="gramEnd"/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233419" w:rsidRP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233419" w:rsidRPr="00233419" w:rsidTr="00CD41C8">
        <w:trPr>
          <w:trHeight w:val="837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C549BC" w:rsidRDefault="00C549BC" w:rsidP="00C549BC">
            <w:pPr>
              <w:pStyle w:val="MS"/>
              <w:wordWrap/>
              <w:snapToGrid w:val="0"/>
              <w:ind w:left="471" w:hangingChars="193" w:hanging="471"/>
              <w:jc w:val="center"/>
              <w:rPr>
                <w:sz w:val="24"/>
              </w:rPr>
            </w:pP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복수 품목의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라벨링을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신청할 경우에는 제품별로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3</w:t>
            </w:r>
            <w:proofErr w:type="gramStart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.제품정보와</w:t>
            </w:r>
            <w:proofErr w:type="gramEnd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 xml:space="preserve"> 4.식품성분표시 5.영양성분표시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를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각각 작성</w:t>
            </w: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6209"/>
      </w:tblGrid>
      <w:tr w:rsidR="00F102BC" w:rsidRPr="00233419" w:rsidTr="00486377">
        <w:trPr>
          <w:trHeight w:val="20"/>
        </w:trPr>
        <w:tc>
          <w:tcPr>
            <w:tcW w:w="409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2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</w:t>
            </w:r>
          </w:p>
        </w:tc>
        <w:tc>
          <w:tcPr>
            <w:tcW w:w="3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제품명</w:t>
            </w:r>
          </w:p>
        </w:tc>
        <w:tc>
          <w:tcPr>
            <w:tcW w:w="62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2245F1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 xml:space="preserve">희망하는 </w:t>
            </w:r>
            <w:r w:rsidR="002245F1">
              <w:rPr>
                <w:rFonts w:ascii="HY신명조" w:eastAsia="HY신명조" w:hint="eastAsia"/>
              </w:rPr>
              <w:t>터키어가</w:t>
            </w:r>
            <w:r w:rsidRPr="00486377">
              <w:rPr>
                <w:rFonts w:ascii="HY신명조" w:eastAsia="HY신명조" w:hint="eastAsia"/>
              </w:rPr>
              <w:t xml:space="preserve"> 있다면 기재</w:t>
            </w:r>
          </w:p>
        </w:tc>
      </w:tr>
      <w:tr w:rsidR="00233419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내용물 명칭 / 식품첨가물 명칭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(식품배합원료표 정확히 기재)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 xml:space="preserve">함량 </w:t>
            </w:r>
            <w:proofErr w:type="spellStart"/>
            <w:r w:rsidRPr="00486377">
              <w:rPr>
                <w:rFonts w:ascii="HY신명조" w:eastAsia="HY신명조" w:hint="eastAsia"/>
              </w:rPr>
              <w:t>크기별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순서대로 기재 요청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2종 이상 혼합 성분 시 각 성분을 풀어서 표기</w:t>
            </w:r>
          </w:p>
        </w:tc>
      </w:tr>
      <w:tr w:rsidR="00233419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중량(Net weight), 용량 또는 수량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중량, 용량 외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포장형태 기입 (예)10g x 10개입 등</w:t>
            </w: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유효기한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보존기한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제조(생산)업체, 주소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생산국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수입업체, 수입업체 주소, 전화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C549BC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알레르기 항원 포함 표기/유전자 변형 식품 포함 표기</w:t>
            </w:r>
          </w:p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(경고메세지 기입용)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알레르기 항원 함량 성분 표기(갑각류, 망고, 땅콩, 우유, 양유, 알류, 견과류, 참깨, 글루텐 곡물, 대두, 생선, 아황산</w:t>
            </w:r>
            <w:r w:rsidR="00486377">
              <w:rPr>
                <w:rFonts w:ascii="HY신명조" w:eastAsia="HY신명조" w:hint="eastAsia"/>
              </w:rPr>
              <w:t>염</w:t>
            </w:r>
            <w:r w:rsidRPr="00486377">
              <w:rPr>
                <w:rFonts w:ascii="HY신명조" w:eastAsia="HY신명조" w:hint="eastAsia"/>
              </w:rPr>
              <w:t xml:space="preserve"> 이산화황 및 그 제품)</w:t>
            </w:r>
          </w:p>
          <w:p w:rsidR="00C549BC" w:rsidRPr="00486377" w:rsidRDefault="00C549BC" w:rsidP="00486377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유전자 변형 식품: 유전자 변형 옥수수, 대두 등 포함 여부 및 함량</w:t>
            </w: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기타 경고 사항 또는 섭취방법 등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건강식품으로 유통 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r w:rsidR="002245F1">
              <w:rPr>
                <w:rFonts w:ascii="HY신명조" w:eastAsia="HY신명조" w:hint="eastAsia"/>
              </w:rPr>
              <w:t>터키</w:t>
            </w:r>
            <w:r w:rsidRPr="00486377">
              <w:rPr>
                <w:rFonts w:ascii="HY신명조" w:eastAsia="HY신명조" w:hint="eastAsia"/>
              </w:rPr>
              <w:t>의 건강식품 인증 번호 및 마크 표기 필요)</w:t>
            </w:r>
          </w:p>
        </w:tc>
      </w:tr>
      <w:tr w:rsidR="00C549BC" w:rsidRPr="00233419" w:rsidTr="00486377">
        <w:trPr>
          <w:trHeight w:val="5442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제품 사진(정면 및 뒷면 사진)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5154"/>
            </w:tblGrid>
            <w:tr w:rsidR="00486377" w:rsidRPr="00486377" w:rsidTr="00486377">
              <w:trPr>
                <w:trHeight w:val="2600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384" w:lineRule="auto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86377" w:rsidRPr="00486377" w:rsidTr="00486377">
              <w:trPr>
                <w:trHeight w:val="2543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뒷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참고용 한국 </w:t>
                  </w: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라벨링이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보이도록 첨부</w:t>
                  </w:r>
                </w:p>
              </w:tc>
            </w:tr>
          </w:tbl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</w:tbl>
    <w:p w:rsidR="00F102BC" w:rsidRDefault="00F102BC" w:rsidP="00CD41C8">
      <w:pPr>
        <w:widowControl/>
        <w:wordWrap/>
        <w:autoSpaceDE/>
        <w:autoSpaceDN/>
        <w:spacing w:after="0" w:line="200" w:lineRule="atLeast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F102BC" w:rsidRDefault="00233419" w:rsidP="00F102BC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CD41C8" w:rsidRDefault="00CD41C8" w:rsidP="00CD41C8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486377" w:rsidRDefault="00486377" w:rsidP="00486377">
      <w:pPr>
        <w:pStyle w:val="MS"/>
        <w:snapToGrid w:val="0"/>
        <w:ind w:left="300" w:hanging="30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한 품목당 3, 4, 5번을 모두 작성하여 한 품목당 한 건으로 신청</w:t>
      </w:r>
    </w:p>
    <w:p w:rsidR="00F102BC" w:rsidRPr="00486377" w:rsidRDefault="00F102BC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C549BC" w:rsidRDefault="00C549BC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233419" w:rsidRPr="00233419" w:rsidRDefault="00233419" w:rsidP="00486377">
      <w:pPr>
        <w:pStyle w:val="MS"/>
        <w:snapToGrid w:val="0"/>
        <w:spacing w:line="360" w:lineRule="auto"/>
      </w:pPr>
      <w:r w:rsidRPr="00233419">
        <w:rPr>
          <w:rFonts w:ascii="HY헤드라인M" w:eastAsia="HY헤드라인M" w:hint="eastAsia"/>
          <w:sz w:val="28"/>
          <w:szCs w:val="28"/>
        </w:rPr>
        <w:t xml:space="preserve">4. </w:t>
      </w:r>
      <w:r w:rsidR="00486377">
        <w:rPr>
          <w:rFonts w:ascii="HY헤드라인M" w:eastAsia="HY헤드라인M" w:hint="eastAsia"/>
          <w:sz w:val="28"/>
          <w:szCs w:val="28"/>
        </w:rPr>
        <w:t xml:space="preserve">식품성분표시(식품성분 </w:t>
      </w:r>
      <w:proofErr w:type="spellStart"/>
      <w:r w:rsidR="00486377">
        <w:rPr>
          <w:rFonts w:ascii="HY헤드라인M" w:eastAsia="HY헤드라인M" w:hint="eastAsia"/>
          <w:sz w:val="28"/>
          <w:szCs w:val="28"/>
        </w:rPr>
        <w:t>배합원료표</w:t>
      </w:r>
      <w:proofErr w:type="spellEnd"/>
      <w:r w:rsidR="00486377">
        <w:rPr>
          <w:rFonts w:ascii="HY헤드라인M" w:eastAsia="HY헤드라인M" w:hint="eastAsia"/>
          <w:sz w:val="28"/>
          <w:szCs w:val="28"/>
        </w:rPr>
        <w:t>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479"/>
        <w:gridCol w:w="2046"/>
        <w:gridCol w:w="2076"/>
        <w:gridCol w:w="2218"/>
      </w:tblGrid>
      <w:tr w:rsidR="00486377" w:rsidRPr="00233419" w:rsidTr="00486377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4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영문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</w:tcPr>
          <w:p w:rsidR="00486377" w:rsidRPr="00486377" w:rsidRDefault="002245F1" w:rsidP="00486377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/>
              </w:rPr>
            </w:pPr>
            <w:r>
              <w:rPr>
                <w:rFonts w:ascii="HY신명조" w:eastAsia="HY신명조" w:hint="eastAsia"/>
                <w:b/>
                <w:bCs/>
              </w:rPr>
              <w:t>터키어</w:t>
            </w:r>
            <w:r w:rsidR="00486377" w:rsidRPr="00486377">
              <w:rPr>
                <w:rFonts w:ascii="HY신명조" w:eastAsia="HY신명조" w:hint="eastAsia"/>
                <w:b/>
                <w:bCs/>
              </w:rPr>
              <w:t xml:space="preserve"> 성분</w:t>
            </w:r>
          </w:p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int="eastAsia"/>
                <w:b/>
                <w:bCs/>
                <w:sz w:val="16"/>
                <w:szCs w:val="16"/>
              </w:rPr>
              <w:t>(있는 경우 기재)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  <w:r w:rsidR="002245F1"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(%)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204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207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향료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고추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올리고당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486377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소량의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성분이라도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풀어서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작성</w:t>
            </w:r>
          </w:p>
          <w:p w:rsidR="00486377" w:rsidRPr="00486377" w:rsidRDefault="00486377" w:rsidP="00486377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)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된장〔물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대두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소맥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(00%)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각각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성분별</w:t>
            </w:r>
            <w:proofErr w:type="spellEnd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함량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필요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8218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</w:tr>
    </w:tbl>
    <w:p w:rsidR="00486377" w:rsidRDefault="00486377" w:rsidP="00486377">
      <w:pPr>
        <w:pStyle w:val="MS"/>
        <w:snapToGrid w:val="0"/>
        <w:ind w:left="330" w:hangingChars="150" w:hanging="33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소량의 성분이라도 모두 기입하고, 복합성분일 경우 풀어서 기입</w:t>
      </w:r>
    </w:p>
    <w:p w:rsidR="00486377" w:rsidRDefault="00486377" w:rsidP="00486377">
      <w:pPr>
        <w:pStyle w:val="MS"/>
        <w:snapToGrid w:val="0"/>
        <w:ind w:left="330" w:hangingChars="150" w:hanging="330"/>
        <w:rPr>
          <w:rFonts w:ascii="한양중고딕" w:eastAsia="한양중고딕"/>
          <w:sz w:val="22"/>
          <w:szCs w:val="22"/>
        </w:rPr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pacing w:val="-6"/>
          <w:sz w:val="22"/>
          <w:szCs w:val="22"/>
        </w:rPr>
        <w:t xml:space="preserve">신속하고 정확한 검토를 위해 원재료성분을 정확하게 내림차순으로 기입해주시기 바랍니다. </w:t>
      </w:r>
      <w:r>
        <w:br/>
      </w:r>
      <w:r>
        <w:rPr>
          <w:rFonts w:ascii="한양중고딕" w:eastAsia="한양중고딕" w:hint="eastAsia"/>
          <w:sz w:val="22"/>
          <w:szCs w:val="22"/>
        </w:rPr>
        <w:t xml:space="preserve">(향료/착향료의 경우 FAMA 등 번호 제공 필요) </w:t>
      </w:r>
    </w:p>
    <w:p w:rsidR="00B901A5" w:rsidRDefault="00B901A5" w:rsidP="00486377">
      <w:pPr>
        <w:pStyle w:val="MS"/>
        <w:snapToGrid w:val="0"/>
        <w:ind w:left="300" w:hangingChars="150" w:hanging="300"/>
      </w:pPr>
    </w:p>
    <w:p w:rsidR="006F47ED" w:rsidRPr="00B901A5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5. </w:t>
      </w:r>
      <w:r w:rsidR="00B901A5" w:rsidRPr="00B901A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영양성분표시</w:t>
      </w:r>
      <w:r w:rsidR="00B901A5" w:rsidRPr="00B901A5">
        <w:rPr>
          <w:rFonts w:ascii="HY헤드라인M" w:eastAsia="HY헤드라인M" w:hAnsi="굴림" w:cs="굴림"/>
          <w:color w:val="000000"/>
          <w:kern w:val="0"/>
          <w:sz w:val="28"/>
          <w:szCs w:val="28"/>
        </w:rPr>
        <w:t xml:space="preserve"> (한국국내영양표시 제출 또는 희망영양표시 함량 표기)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043"/>
        <w:gridCol w:w="2428"/>
        <w:gridCol w:w="1843"/>
        <w:gridCol w:w="2126"/>
        <w:gridCol w:w="1379"/>
      </w:tblGrid>
      <w:tr w:rsidR="00B901A5" w:rsidRPr="00B901A5" w:rsidTr="00B901A5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</w:p>
        </w:tc>
        <w:tc>
          <w:tcPr>
            <w:tcW w:w="242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(영문)</w:t>
            </w:r>
          </w:p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 xml:space="preserve">(영문 있는 경우 </w:t>
            </w: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기재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</w:t>
            </w:r>
            <w:r w:rsidR="002245F1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터키어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  <w:tc>
          <w:tcPr>
            <w:tcW w:w="13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pStyle w:val="MS"/>
              <w:widowControl/>
              <w:spacing w:line="312" w:lineRule="auto"/>
              <w:jc w:val="center"/>
              <w:rPr>
                <w:rFonts w:ascii="HY신명조" w:eastAsia="HY신명조"/>
                <w:b/>
              </w:rPr>
            </w:pPr>
            <w:r w:rsidRPr="00B901A5">
              <w:rPr>
                <w:rFonts w:ascii="HY신명조" w:eastAsia="HY신명조" w:hint="eastAsia"/>
                <w:b/>
              </w:rPr>
              <w:t>단위</w:t>
            </w:r>
          </w:p>
        </w:tc>
      </w:tr>
      <w:tr w:rsidR="00B901A5" w:rsidRPr="00B901A5" w:rsidTr="00B901A5">
        <w:trPr>
          <w:trHeight w:val="621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기준 분량</w:t>
            </w:r>
          </w:p>
        </w:tc>
        <w:tc>
          <w:tcPr>
            <w:tcW w:w="242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</w:t>
            </w:r>
          </w:p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예) 매 100g 기준</w:t>
            </w:r>
          </w:p>
        </w:tc>
        <w:tc>
          <w:tcPr>
            <w:tcW w:w="13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열량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Kcal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단백질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불포화지방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탄수화물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당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나트륨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 / mg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새굴림" w:eastAsia="새굴림" w:hAnsi="새굴림" w:cs="새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B901A5" w:rsidRPr="00B901A5" w:rsidRDefault="00B901A5" w:rsidP="00B901A5">
      <w:pPr>
        <w:pStyle w:val="MS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* </w:t>
      </w:r>
      <w:r w:rsidR="002245F1">
        <w:rPr>
          <w:rFonts w:asciiTheme="minorEastAsia" w:eastAsiaTheme="minorEastAsia" w:hAnsiTheme="minorEastAsia" w:hint="eastAsia"/>
          <w:sz w:val="22"/>
          <w:szCs w:val="22"/>
        </w:rPr>
        <w:t>터키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 규정에 맞게 매 기준분량으로 재계산하여 </w:t>
      </w:r>
      <w:r w:rsidR="002245F1">
        <w:rPr>
          <w:rFonts w:asciiTheme="minorEastAsia" w:eastAsiaTheme="minorEastAsia" w:hAnsiTheme="minorEastAsia" w:hint="eastAsia"/>
          <w:sz w:val="22"/>
          <w:szCs w:val="22"/>
        </w:rPr>
        <w:t>터키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 양식에 적용</w:t>
      </w:r>
    </w:p>
    <w:p w:rsidR="00B901A5" w:rsidRPr="00B901A5" w:rsidRDefault="00B901A5" w:rsidP="00B901A5">
      <w:pPr>
        <w:pStyle w:val="MS"/>
        <w:spacing w:line="360" w:lineRule="auto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</w:t>
      </w:r>
      <w:r w:rsidRPr="00B901A5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>상기 영양성분 매 항목은 의무 기입사항이니 반드시 제출</w:t>
      </w:r>
    </w:p>
    <w:p w:rsidR="006F47ED" w:rsidRDefault="006F47ED" w:rsidP="006F47ED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3B1F83" w:rsidRPr="00233419" w:rsidTr="00403260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B1F83" w:rsidRPr="00233419" w:rsidRDefault="003B1F83" w:rsidP="003B1F83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B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3B1F83" w:rsidRPr="00233419" w:rsidRDefault="003B1F83" w:rsidP="003B1F8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3B1F83" w:rsidRPr="00233419" w:rsidTr="00403260">
        <w:trPr>
          <w:trHeight w:val="837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C549BC" w:rsidRDefault="003B1F83" w:rsidP="00403260">
            <w:pPr>
              <w:pStyle w:val="MS"/>
              <w:wordWrap/>
              <w:snapToGrid w:val="0"/>
              <w:ind w:left="471" w:hangingChars="193" w:hanging="471"/>
              <w:jc w:val="center"/>
              <w:rPr>
                <w:sz w:val="24"/>
              </w:rPr>
            </w:pP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복수 품목의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라벨링을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신청할 경우에는 제품별로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3</w:t>
            </w:r>
            <w:proofErr w:type="gramStart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.제품정보와</w:t>
            </w:r>
            <w:proofErr w:type="gramEnd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 xml:space="preserve"> 4.식품성분표시 5.영양성분표시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를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각각 작성</w:t>
            </w: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6209"/>
      </w:tblGrid>
      <w:tr w:rsidR="003B1F83" w:rsidRPr="00233419" w:rsidTr="00403260">
        <w:trPr>
          <w:trHeight w:val="20"/>
        </w:trPr>
        <w:tc>
          <w:tcPr>
            <w:tcW w:w="409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233419" w:rsidRDefault="003B1F83" w:rsidP="00403260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2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233419" w:rsidRDefault="003B1F83" w:rsidP="00403260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</w:t>
            </w:r>
          </w:p>
        </w:tc>
        <w:tc>
          <w:tcPr>
            <w:tcW w:w="3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제품명</w:t>
            </w:r>
          </w:p>
        </w:tc>
        <w:tc>
          <w:tcPr>
            <w:tcW w:w="62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2245F1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 xml:space="preserve">희망하는 </w:t>
            </w:r>
            <w:r w:rsidR="002245F1">
              <w:rPr>
                <w:rFonts w:ascii="HY신명조" w:eastAsia="HY신명조" w:hint="eastAsia"/>
              </w:rPr>
              <w:t>터키어가</w:t>
            </w:r>
            <w:r w:rsidRPr="00486377">
              <w:rPr>
                <w:rFonts w:ascii="HY신명조" w:eastAsia="HY신명조" w:hint="eastAsia"/>
              </w:rPr>
              <w:t xml:space="preserve"> 있다면 기재</w:t>
            </w: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내용물 명칭 / 식품첨가물 명칭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(식품배합원료표 정확히 기재)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 xml:space="preserve">함량 </w:t>
            </w:r>
            <w:proofErr w:type="spellStart"/>
            <w:r w:rsidRPr="00486377">
              <w:rPr>
                <w:rFonts w:ascii="HY신명조" w:eastAsia="HY신명조" w:hint="eastAsia"/>
              </w:rPr>
              <w:t>크기별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순서대로 기재 요청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2종 이상 혼합 성분 시 각 성분을 풀어서 표기</w:t>
            </w: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중량(Net weight), 용량 또는 수량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중량, 용량 외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포장형태 기입 (예)10g x 10개입 등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유효기한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보존기한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제조(생산)업체, 주소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생산국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수입업체, 수입업체 주소, 전화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알레르기 항원 포함 표기/유전자 변형 식품 포함 표기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(경고메세지 기입용)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알레르기 항원 함량 성분 표기(갑각류, 망고, 땅콩, 우유, 양유, 알류, 견과류, 참깨, 글루텐 곡물, 대두, 생선, 아황산</w:t>
            </w:r>
            <w:r>
              <w:rPr>
                <w:rFonts w:ascii="HY신명조" w:eastAsia="HY신명조" w:hint="eastAsia"/>
              </w:rPr>
              <w:t>염</w:t>
            </w:r>
            <w:r w:rsidRPr="00486377">
              <w:rPr>
                <w:rFonts w:ascii="HY신명조" w:eastAsia="HY신명조" w:hint="eastAsia"/>
              </w:rPr>
              <w:t xml:space="preserve"> 이산화황 및 그 제품)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유전자 변형 식품: 유전자 변형 옥수수, 대두 등 포함 여부 및 함량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기타 경고 사항 또는 섭취방법 등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건강식품으로 유통 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r w:rsidR="002245F1">
              <w:rPr>
                <w:rFonts w:ascii="HY신명조" w:eastAsia="HY신명조" w:hint="eastAsia"/>
              </w:rPr>
              <w:t>터키</w:t>
            </w:r>
            <w:r w:rsidRPr="00486377">
              <w:rPr>
                <w:rFonts w:ascii="HY신명조" w:eastAsia="HY신명조" w:hint="eastAsia"/>
              </w:rPr>
              <w:t xml:space="preserve"> 건강식품 인증 번호 및 마크 표기 필요)</w:t>
            </w:r>
          </w:p>
        </w:tc>
      </w:tr>
      <w:tr w:rsidR="003B1F83" w:rsidRPr="00233419" w:rsidTr="00403260">
        <w:trPr>
          <w:trHeight w:val="5442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12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  <w:r w:rsidRPr="00486377">
              <w:rPr>
                <w:rFonts w:ascii="HY신명조" w:eastAsia="HY신명조" w:hint="eastAsia"/>
              </w:rPr>
              <w:t>제품 사진(정면 및 뒷면 사진)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5154"/>
            </w:tblGrid>
            <w:tr w:rsidR="003B1F83" w:rsidRPr="00486377" w:rsidTr="00403260">
              <w:trPr>
                <w:trHeight w:val="2600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384" w:lineRule="auto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3B1F83" w:rsidRPr="00486377" w:rsidTr="00403260">
              <w:trPr>
                <w:trHeight w:val="2543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뒷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참고용 한국 </w:t>
                  </w: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라벨링이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보이도록 첨부</w:t>
                  </w:r>
                </w:p>
              </w:tc>
            </w:tr>
          </w:tbl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/>
              </w:rPr>
            </w:pPr>
          </w:p>
        </w:tc>
      </w:tr>
    </w:tbl>
    <w:p w:rsidR="003B1F83" w:rsidRDefault="003B1F83" w:rsidP="003B1F83">
      <w:pPr>
        <w:widowControl/>
        <w:wordWrap/>
        <w:autoSpaceDE/>
        <w:autoSpaceDN/>
        <w:spacing w:after="0" w:line="200" w:lineRule="atLeast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3B1F83" w:rsidRDefault="003B1F83" w:rsidP="003B1F83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3B1F83" w:rsidRDefault="003B1F83" w:rsidP="003B1F83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3B1F83" w:rsidRDefault="003B1F83" w:rsidP="003B1F83">
      <w:pPr>
        <w:pStyle w:val="MS"/>
        <w:snapToGrid w:val="0"/>
        <w:ind w:left="300" w:hanging="30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한 품목당 3, 4, 5번을 모두 작성하여 한 품목당 한 건으로 신청</w:t>
      </w:r>
    </w:p>
    <w:p w:rsidR="003B1F83" w:rsidRPr="00486377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3B1F83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3B1F83" w:rsidRPr="00233419" w:rsidRDefault="003B1F83" w:rsidP="003B1F83">
      <w:pPr>
        <w:pStyle w:val="MS"/>
        <w:snapToGrid w:val="0"/>
        <w:spacing w:line="360" w:lineRule="auto"/>
      </w:pPr>
      <w:r w:rsidRPr="00233419">
        <w:rPr>
          <w:rFonts w:ascii="HY헤드라인M" w:eastAsia="HY헤드라인M" w:hint="eastAsia"/>
          <w:sz w:val="28"/>
          <w:szCs w:val="28"/>
        </w:rPr>
        <w:t xml:space="preserve">4. </w:t>
      </w:r>
      <w:r>
        <w:rPr>
          <w:rFonts w:ascii="HY헤드라인M" w:eastAsia="HY헤드라인M" w:hint="eastAsia"/>
          <w:sz w:val="28"/>
          <w:szCs w:val="28"/>
        </w:rPr>
        <w:t xml:space="preserve">식품성분표시(식품성분 </w:t>
      </w:r>
      <w:proofErr w:type="spellStart"/>
      <w:r>
        <w:rPr>
          <w:rFonts w:ascii="HY헤드라인M" w:eastAsia="HY헤드라인M" w:hint="eastAsia"/>
          <w:sz w:val="28"/>
          <w:szCs w:val="28"/>
        </w:rPr>
        <w:t>배합원료표</w:t>
      </w:r>
      <w:proofErr w:type="spellEnd"/>
      <w:r>
        <w:rPr>
          <w:rFonts w:ascii="HY헤드라인M" w:eastAsia="HY헤드라인M" w:hint="eastAsia"/>
          <w:sz w:val="28"/>
          <w:szCs w:val="28"/>
        </w:rPr>
        <w:t>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479"/>
        <w:gridCol w:w="2046"/>
        <w:gridCol w:w="2076"/>
        <w:gridCol w:w="2218"/>
      </w:tblGrid>
      <w:tr w:rsidR="003B1F83" w:rsidRPr="00233419" w:rsidTr="00403260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4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영문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</w:tcPr>
          <w:p w:rsidR="003B1F83" w:rsidRPr="00486377" w:rsidRDefault="002245F1" w:rsidP="00403260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/>
              </w:rPr>
            </w:pPr>
            <w:r>
              <w:rPr>
                <w:rFonts w:ascii="HY신명조" w:eastAsia="HY신명조" w:hint="eastAsia"/>
                <w:b/>
                <w:bCs/>
              </w:rPr>
              <w:t xml:space="preserve">터키어 </w:t>
            </w:r>
            <w:r w:rsidR="003B1F83" w:rsidRPr="00486377">
              <w:rPr>
                <w:rFonts w:ascii="HY신명조" w:eastAsia="HY신명조" w:hint="eastAsia"/>
                <w:b/>
                <w:bCs/>
              </w:rPr>
              <w:t>성분</w:t>
            </w:r>
          </w:p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int="eastAsia"/>
                <w:b/>
                <w:bCs/>
                <w:sz w:val="16"/>
                <w:szCs w:val="16"/>
              </w:rPr>
              <w:t>(있는 경우 기재)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  <w:r w:rsidR="002245F1"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(%)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204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207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향료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고추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올리고당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소량의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성분이라도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풀어서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작성</w:t>
            </w:r>
          </w:p>
          <w:p w:rsidR="003B1F83" w:rsidRPr="00486377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)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된장〔물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대두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소맥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(00%)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각각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성분별</w:t>
            </w:r>
            <w:proofErr w:type="spellEnd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함량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필요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8218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</w:tr>
    </w:tbl>
    <w:p w:rsidR="003B1F83" w:rsidRDefault="003B1F83" w:rsidP="003B1F83">
      <w:pPr>
        <w:pStyle w:val="MS"/>
        <w:snapToGrid w:val="0"/>
        <w:ind w:left="330" w:hangingChars="150" w:hanging="33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소량의 성분이라도 모두 기입하고, 복합성분일 경우 풀어서 기입</w:t>
      </w:r>
    </w:p>
    <w:p w:rsidR="003B1F83" w:rsidRDefault="003B1F83" w:rsidP="003B1F83">
      <w:pPr>
        <w:pStyle w:val="MS"/>
        <w:snapToGrid w:val="0"/>
        <w:ind w:left="330" w:hangingChars="150" w:hanging="330"/>
        <w:rPr>
          <w:rFonts w:ascii="한양중고딕" w:eastAsia="한양중고딕"/>
          <w:sz w:val="22"/>
          <w:szCs w:val="22"/>
        </w:rPr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pacing w:val="-6"/>
          <w:sz w:val="22"/>
          <w:szCs w:val="22"/>
        </w:rPr>
        <w:t xml:space="preserve">신속하고 정확한 검토를 위해 원재료성분을 정확하게 내림차순으로 기입해주시기 바랍니다. </w:t>
      </w:r>
      <w:r>
        <w:br/>
      </w:r>
      <w:r>
        <w:rPr>
          <w:rFonts w:ascii="한양중고딕" w:eastAsia="한양중고딕" w:hint="eastAsia"/>
          <w:sz w:val="22"/>
          <w:szCs w:val="22"/>
        </w:rPr>
        <w:t xml:space="preserve">(향료/착향료의 경우 FAMA 등 번호 제공 필요) </w:t>
      </w:r>
    </w:p>
    <w:p w:rsidR="003B1F83" w:rsidRDefault="003B1F83" w:rsidP="003B1F83">
      <w:pPr>
        <w:pStyle w:val="MS"/>
        <w:snapToGrid w:val="0"/>
        <w:ind w:left="300" w:hangingChars="150" w:hanging="300"/>
      </w:pPr>
    </w:p>
    <w:p w:rsidR="003B1F83" w:rsidRPr="00B901A5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5. </w:t>
      </w:r>
      <w:r w:rsidRPr="00B901A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영양성분표시</w:t>
      </w:r>
      <w:r w:rsidRPr="00B901A5">
        <w:rPr>
          <w:rFonts w:ascii="HY헤드라인M" w:eastAsia="HY헤드라인M" w:hAnsi="굴림" w:cs="굴림"/>
          <w:color w:val="000000"/>
          <w:kern w:val="0"/>
          <w:sz w:val="28"/>
          <w:szCs w:val="28"/>
        </w:rPr>
        <w:t xml:space="preserve"> (한국국내영양표시 제출 또는 희망영양표시 함량 표기)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043"/>
        <w:gridCol w:w="2428"/>
        <w:gridCol w:w="1843"/>
        <w:gridCol w:w="2126"/>
        <w:gridCol w:w="1379"/>
      </w:tblGrid>
      <w:tr w:rsidR="003B1F83" w:rsidRPr="00B901A5" w:rsidTr="00403260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</w:p>
        </w:tc>
        <w:tc>
          <w:tcPr>
            <w:tcW w:w="242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(영문)</w:t>
            </w:r>
          </w:p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 xml:space="preserve">(영문 있는 경우 </w:t>
            </w: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기재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</w:t>
            </w:r>
            <w:r w:rsidR="002245F1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터키어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  <w:tc>
          <w:tcPr>
            <w:tcW w:w="13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pStyle w:val="MS"/>
              <w:widowControl/>
              <w:spacing w:line="312" w:lineRule="auto"/>
              <w:jc w:val="center"/>
              <w:rPr>
                <w:rFonts w:ascii="HY신명조" w:eastAsia="HY신명조"/>
                <w:b/>
              </w:rPr>
            </w:pPr>
            <w:r w:rsidRPr="00B901A5">
              <w:rPr>
                <w:rFonts w:ascii="HY신명조" w:eastAsia="HY신명조" w:hint="eastAsia"/>
                <w:b/>
              </w:rPr>
              <w:t>단위</w:t>
            </w:r>
          </w:p>
        </w:tc>
      </w:tr>
      <w:tr w:rsidR="003B1F83" w:rsidRPr="00B901A5" w:rsidTr="00403260">
        <w:trPr>
          <w:trHeight w:val="621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기준 분량</w:t>
            </w:r>
          </w:p>
        </w:tc>
        <w:tc>
          <w:tcPr>
            <w:tcW w:w="242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</w:t>
            </w:r>
          </w:p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예) 매 100g 기준</w:t>
            </w:r>
          </w:p>
        </w:tc>
        <w:tc>
          <w:tcPr>
            <w:tcW w:w="13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열량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Kcal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단백질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불포화지방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탄수화물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당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나트륨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 / mg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새굴림" w:eastAsia="새굴림" w:hAnsi="새굴림" w:cs="새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3B1F83" w:rsidRPr="00B901A5" w:rsidRDefault="003B1F83" w:rsidP="003B1F83">
      <w:pPr>
        <w:pStyle w:val="MS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* </w:t>
      </w:r>
      <w:r w:rsidR="002245F1">
        <w:rPr>
          <w:rFonts w:asciiTheme="minorEastAsia" w:eastAsiaTheme="minorEastAsia" w:hAnsiTheme="minorEastAsia" w:hint="eastAsia"/>
          <w:sz w:val="22"/>
          <w:szCs w:val="22"/>
        </w:rPr>
        <w:t>터키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 규정에 맞게 매 기준분량으로 재계산하여 </w:t>
      </w:r>
      <w:r w:rsidR="002245F1">
        <w:rPr>
          <w:rFonts w:asciiTheme="minorEastAsia" w:eastAsiaTheme="minorEastAsia" w:hAnsiTheme="minorEastAsia" w:hint="eastAsia"/>
          <w:sz w:val="22"/>
          <w:szCs w:val="22"/>
        </w:rPr>
        <w:t>터키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 xml:space="preserve"> 양식에 적용</w:t>
      </w:r>
    </w:p>
    <w:p w:rsidR="003B1F83" w:rsidRPr="002245F1" w:rsidRDefault="003B1F83" w:rsidP="002245F1">
      <w:pPr>
        <w:pStyle w:val="MS"/>
        <w:spacing w:line="360" w:lineRule="auto"/>
        <w:rPr>
          <w:rFonts w:asciiTheme="minorEastAsia" w:eastAsiaTheme="minorEastAsia" w:hAnsiTheme="minorEastAsia" w:hint="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</w:t>
      </w:r>
      <w:r w:rsidRPr="00B901A5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>상기 영양성분 매 항목은 의무 기입사항이니 반드시 제출</w:t>
      </w:r>
    </w:p>
    <w:sectPr w:rsidR="003B1F83" w:rsidRPr="002245F1" w:rsidSect="0023341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문체부 제목 바탕체">
    <w:panose1 w:val="02030609000101010101"/>
    <w:charset w:val="81"/>
    <w:family w:val="roman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658F3"/>
    <w:multiLevelType w:val="hybridMultilevel"/>
    <w:tmpl w:val="2902A5D8"/>
    <w:lvl w:ilvl="0" w:tplc="083ADB72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19"/>
    <w:rsid w:val="002245F1"/>
    <w:rsid w:val="00233419"/>
    <w:rsid w:val="003B1F83"/>
    <w:rsid w:val="004042D3"/>
    <w:rsid w:val="00486377"/>
    <w:rsid w:val="006F47ED"/>
    <w:rsid w:val="00B901A5"/>
    <w:rsid w:val="00BE7B4A"/>
    <w:rsid w:val="00C549BC"/>
    <w:rsid w:val="00CD41C8"/>
    <w:rsid w:val="00E16E61"/>
    <w:rsid w:val="00F1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6F423-F097-4CD9-A170-6C3AA065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1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334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3419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33419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MMTitle">
    <w:name w:val="MM Title"/>
    <w:basedOn w:val="a"/>
    <w:rsid w:val="006F47ED"/>
    <w:pPr>
      <w:spacing w:before="240" w:after="120" w:line="240" w:lineRule="auto"/>
      <w:jc w:val="center"/>
      <w:textAlignment w:val="baseline"/>
      <w:outlineLvl w:val="0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  <w:style w:type="paragraph" w:styleId="a5">
    <w:name w:val="List Paragraph"/>
    <w:basedOn w:val="a"/>
    <w:uiPriority w:val="34"/>
    <w:qFormat/>
    <w:rsid w:val="00BE7B4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김혜림r</cp:lastModifiedBy>
  <cp:revision>3</cp:revision>
  <dcterms:created xsi:type="dcterms:W3CDTF">2019-02-20T06:58:00Z</dcterms:created>
  <dcterms:modified xsi:type="dcterms:W3CDTF">2019-02-24T11:21:00Z</dcterms:modified>
</cp:coreProperties>
</file>